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FFAA" w14:textId="33FC633D" w:rsidR="00D60078" w:rsidRDefault="00D60078" w:rsidP="00D600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</w:t>
      </w:r>
      <w:r w:rsidR="003F7277">
        <w:rPr>
          <w:b/>
          <w:i/>
          <w:noProof/>
          <w:sz w:val="28"/>
        </w:rPr>
        <w:t>980</w:t>
      </w:r>
    </w:p>
    <w:p w14:paraId="0A97CE97" w14:textId="77777777" w:rsidR="00D60078" w:rsidRPr="00872560" w:rsidRDefault="00D60078" w:rsidP="00D60078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CDD224F" w14:textId="77777777" w:rsidR="00D60078" w:rsidRDefault="00D60078" w:rsidP="00D600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A7A3E63" w14:textId="77777777" w:rsidR="00D60078" w:rsidRDefault="00D60078" w:rsidP="00D6007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CT4</w:t>
      </w:r>
    </w:p>
    <w:p w14:paraId="4EB84863" w14:textId="5CCB902A" w:rsidR="00D60078" w:rsidRDefault="00D60078" w:rsidP="00D6007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Reply </w:t>
      </w:r>
      <w:r w:rsidRPr="00383FE5">
        <w:t>LS on N32 Race conditions and recovery</w:t>
      </w:r>
    </w:p>
    <w:p w14:paraId="0EBDD170" w14:textId="77777777" w:rsidR="00D60078" w:rsidRDefault="00D60078" w:rsidP="00D6007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158CFAE" w14:textId="23187681" w:rsidR="00D60078" w:rsidRDefault="00D60078" w:rsidP="00D600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00C8DA92" w14:textId="77777777" w:rsidR="00D60078" w:rsidRDefault="00D60078" w:rsidP="00392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CB3866" w14:textId="372425BF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43346" w:rsidRPr="00C43346">
        <w:rPr>
          <w:b/>
          <w:noProof/>
          <w:sz w:val="24"/>
        </w:rPr>
        <w:t>4</w:t>
      </w:r>
      <w:r w:rsidR="0008744D">
        <w:rPr>
          <w:b/>
          <w:noProof/>
          <w:sz w:val="24"/>
        </w:rPr>
        <w:t>663</w:t>
      </w:r>
    </w:p>
    <w:p w14:paraId="43920097" w14:textId="04E92B6F" w:rsidR="00020638" w:rsidRDefault="00392F85" w:rsidP="00C369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 w:rsidRPr="00C369D5">
        <w:rPr>
          <w:b/>
          <w:noProof/>
          <w:sz w:val="24"/>
        </w:rPr>
        <w:t>th</w:t>
      </w:r>
      <w:r>
        <w:rPr>
          <w:b/>
          <w:noProof/>
          <w:sz w:val="24"/>
        </w:rPr>
        <w:t>– 13</w:t>
      </w:r>
      <w:r w:rsidRPr="00C369D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October 2023</w:t>
      </w:r>
      <w:r w:rsidR="00C369D5" w:rsidRPr="00C369D5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82F7A2" w:rsidR="00463675" w:rsidRPr="00383FE5" w:rsidRDefault="00463675" w:rsidP="000F4E43">
      <w:pPr>
        <w:pStyle w:val="Title"/>
      </w:pPr>
      <w:r w:rsidRPr="00383FE5">
        <w:t>Title:</w:t>
      </w:r>
      <w:r w:rsidRPr="00383FE5">
        <w:tab/>
      </w:r>
      <w:r w:rsidR="00A239DF">
        <w:t xml:space="preserve">Reply </w:t>
      </w:r>
      <w:r w:rsidR="00F0649B" w:rsidRPr="00383FE5">
        <w:t>L</w:t>
      </w:r>
      <w:r w:rsidRPr="00383FE5">
        <w:t xml:space="preserve">S on </w:t>
      </w:r>
      <w:r w:rsidR="009678DA" w:rsidRPr="00383FE5">
        <w:t>N32 Race conditions and recovery</w:t>
      </w:r>
    </w:p>
    <w:p w14:paraId="65004854" w14:textId="7CAB9247" w:rsidR="00463675" w:rsidRPr="00383FE5" w:rsidRDefault="00463675" w:rsidP="000F4E43">
      <w:pPr>
        <w:pStyle w:val="Title"/>
      </w:pPr>
      <w:r w:rsidRPr="00383FE5">
        <w:t>Response to:</w:t>
      </w:r>
      <w:r w:rsidRPr="00383FE5">
        <w:tab/>
        <w:t>LS (</w:t>
      </w:r>
      <w:r w:rsidR="009678DA" w:rsidRPr="00383FE5">
        <w:t>C4-233535</w:t>
      </w:r>
      <w:r w:rsidR="00347F7E">
        <w:t>/</w:t>
      </w:r>
      <w:r w:rsidR="00347F7E">
        <w:rPr>
          <w:rFonts w:eastAsia="MS Mincho"/>
          <w:lang w:eastAsia="ja-JP"/>
        </w:rPr>
        <w:t>5GMRR Doc 44_05</w:t>
      </w:r>
      <w:r w:rsidRPr="00383FE5">
        <w:t xml:space="preserve">) on </w:t>
      </w:r>
      <w:r w:rsidR="009678DA" w:rsidRPr="00383FE5">
        <w:t xml:space="preserve">N32 Race conditions and recovery </w:t>
      </w:r>
      <w:r w:rsidRPr="00383FE5">
        <w:t xml:space="preserve">from </w:t>
      </w:r>
      <w:r w:rsidR="00E81149" w:rsidRPr="00E81149">
        <w:t>GSMA NRG 5GMRR</w:t>
      </w:r>
    </w:p>
    <w:p w14:paraId="56E3B846" w14:textId="6682B1A9" w:rsidR="00463675" w:rsidRPr="00383FE5" w:rsidRDefault="00463675" w:rsidP="000F4E43">
      <w:pPr>
        <w:pStyle w:val="Title"/>
      </w:pPr>
      <w:r w:rsidRPr="00383FE5">
        <w:t>Release:</w:t>
      </w:r>
      <w:r w:rsidRPr="00383FE5">
        <w:tab/>
      </w:r>
      <w:r w:rsidR="009678DA" w:rsidRPr="00383FE5">
        <w:t>Rel-18</w:t>
      </w:r>
    </w:p>
    <w:p w14:paraId="792135A2" w14:textId="7041F8F5" w:rsidR="00463675" w:rsidRPr="00383FE5" w:rsidRDefault="00463675" w:rsidP="000F4E43">
      <w:pPr>
        <w:pStyle w:val="Title"/>
      </w:pPr>
      <w:r w:rsidRPr="00383FE5">
        <w:t>Work Item:</w:t>
      </w:r>
      <w:r w:rsidRPr="00383FE5">
        <w:tab/>
      </w:r>
      <w:r w:rsidR="009678DA" w:rsidRPr="00383FE5">
        <w:t>SBIProtoc18</w:t>
      </w:r>
    </w:p>
    <w:p w14:paraId="0A1390C0" w14:textId="77777777" w:rsidR="00463675" w:rsidRPr="00383FE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4B5096B" w:rsidR="00463675" w:rsidRPr="00383FE5" w:rsidRDefault="00463675" w:rsidP="000F4E43">
      <w:pPr>
        <w:pStyle w:val="Source"/>
      </w:pPr>
      <w:r w:rsidRPr="00383FE5">
        <w:t>Source:</w:t>
      </w:r>
      <w:r w:rsidRPr="00383FE5">
        <w:tab/>
      </w:r>
      <w:r w:rsidR="009678DA" w:rsidRPr="00383FE5">
        <w:rPr>
          <w:b w:val="0"/>
        </w:rPr>
        <w:t>CT4</w:t>
      </w:r>
    </w:p>
    <w:p w14:paraId="6AF9910D" w14:textId="3198C78A" w:rsidR="00463675" w:rsidRPr="00383FE5" w:rsidRDefault="00463675" w:rsidP="000F4E43">
      <w:pPr>
        <w:pStyle w:val="Source"/>
      </w:pPr>
      <w:r w:rsidRPr="00383FE5">
        <w:t>To:</w:t>
      </w:r>
      <w:r w:rsidRPr="00383FE5">
        <w:tab/>
      </w:r>
      <w:r w:rsidR="00E81149" w:rsidRPr="00E81149">
        <w:rPr>
          <w:b w:val="0"/>
        </w:rPr>
        <w:t>GSMA NRG 5GMRR</w:t>
      </w:r>
    </w:p>
    <w:p w14:paraId="033E954A" w14:textId="6A5A3475" w:rsidR="00463675" w:rsidRPr="00383FE5" w:rsidRDefault="00463675" w:rsidP="000F4E43">
      <w:pPr>
        <w:pStyle w:val="Source"/>
      </w:pPr>
      <w:r w:rsidRPr="00383FE5">
        <w:t>Cc:</w:t>
      </w:r>
      <w:r w:rsidRPr="00383FE5">
        <w:tab/>
      </w:r>
      <w:r w:rsidR="009678DA" w:rsidRPr="00383FE5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F0615C" w:rsidR="00463675" w:rsidRPr="000F4E43" w:rsidRDefault="00463675" w:rsidP="009678D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678DA">
        <w:rPr>
          <w:bCs/>
        </w:rPr>
        <w:t>Mamdoh</w:t>
      </w:r>
      <w:proofErr w:type="spellEnd"/>
      <w:r w:rsidR="009678DA">
        <w:rPr>
          <w:bCs/>
        </w:rPr>
        <w:t xml:space="preserve"> Shahin</w:t>
      </w:r>
    </w:p>
    <w:p w14:paraId="5836C680" w14:textId="2C4EB13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78DA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9ADD01" w:rsidR="00463675" w:rsidRPr="009E5073" w:rsidRDefault="00463675" w:rsidP="000F4E43">
      <w:pPr>
        <w:pStyle w:val="Title"/>
        <w:rPr>
          <w:lang w:val="en-US"/>
        </w:rPr>
      </w:pPr>
      <w:r w:rsidRPr="009E5073">
        <w:rPr>
          <w:lang w:val="en-US"/>
        </w:rPr>
        <w:t>Attachments:</w:t>
      </w:r>
      <w:r w:rsidRPr="009E5073">
        <w:rPr>
          <w:lang w:val="en-US"/>
        </w:rPr>
        <w:tab/>
      </w:r>
      <w:r w:rsidR="007D7968" w:rsidRPr="00BB50B5">
        <w:rPr>
          <w:lang w:val="en-US"/>
        </w:rPr>
        <w:t>C4-234</w:t>
      </w:r>
      <w:r w:rsidR="0077169D">
        <w:rPr>
          <w:lang w:val="en-US"/>
        </w:rPr>
        <w:t>658</w:t>
      </w:r>
      <w:r w:rsidR="007D7968" w:rsidRPr="00BB50B5">
        <w:rPr>
          <w:lang w:val="en-US"/>
        </w:rPr>
        <w:t xml:space="preserve"> </w:t>
      </w:r>
      <w:r w:rsidR="004C49E8" w:rsidRPr="00BB50B5">
        <w:rPr>
          <w:lang w:val="en-US"/>
        </w:rPr>
        <w:t>[29.273 CR #</w:t>
      </w:r>
      <w:r w:rsidR="00F054A5" w:rsidRPr="00BB50B5">
        <w:rPr>
          <w:lang w:val="en-US"/>
        </w:rPr>
        <w:t>0150</w:t>
      </w:r>
      <w:r w:rsidR="004C49E8" w:rsidRPr="00BB50B5">
        <w:rPr>
          <w:lang w:val="en-US"/>
        </w:rPr>
        <w:t xml:space="preserve"> - </w:t>
      </w:r>
      <w:r w:rsidR="00652D3B" w:rsidRPr="00BB50B5">
        <w:rPr>
          <w:lang w:val="en-US"/>
        </w:rPr>
        <w:t xml:space="preserve">Security capability negotiation procedures </w:t>
      </w:r>
      <w:r w:rsidR="0020788B" w:rsidRPr="00BB50B5">
        <w:rPr>
          <w:lang w:val="en-US"/>
        </w:rPr>
        <w:t>collision]</w:t>
      </w:r>
      <w:r w:rsidR="004C49E8" w:rsidRPr="00BB50B5">
        <w:rPr>
          <w:lang w:val="en-US"/>
        </w:rPr>
        <w:t>,</w:t>
      </w:r>
      <w:r w:rsidR="0020788B" w:rsidRPr="00BB50B5">
        <w:rPr>
          <w:lang w:val="en-US"/>
        </w:rPr>
        <w:t xml:space="preserve"> C4-234</w:t>
      </w:r>
      <w:r w:rsidR="0008744D">
        <w:rPr>
          <w:lang w:val="en-US"/>
        </w:rPr>
        <w:t>649</w:t>
      </w:r>
      <w:r w:rsidR="0020788B" w:rsidRPr="00BB50B5">
        <w:rPr>
          <w:lang w:val="en-US"/>
        </w:rPr>
        <w:t xml:space="preserve"> [29.273 CR #0152 - N32-c context recovery]</w:t>
      </w:r>
      <w:r w:rsidR="0020788B">
        <w:rPr>
          <w:color w:val="FF0000"/>
          <w:lang w:val="en-US"/>
        </w:rPr>
        <w:br/>
      </w:r>
    </w:p>
    <w:p w14:paraId="6C05A70A" w14:textId="77777777" w:rsidR="00463675" w:rsidRPr="009E5073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9E5073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C1816" w14:textId="25C5BF80" w:rsidR="000C210B" w:rsidRPr="00383FE5" w:rsidRDefault="000C210B">
      <w:pPr>
        <w:rPr>
          <w:rFonts w:ascii="Arial" w:hAnsi="Arial" w:cs="Arial"/>
        </w:rPr>
      </w:pPr>
      <w:r w:rsidRPr="00383FE5">
        <w:rPr>
          <w:rFonts w:ascii="Arial" w:hAnsi="Arial" w:cs="Arial"/>
        </w:rPr>
        <w:t>CT4 thanks GSMA NG for their LS on LS on N32 Race conditions and recovery.</w:t>
      </w:r>
    </w:p>
    <w:p w14:paraId="59C06D7D" w14:textId="77777777" w:rsidR="000C210B" w:rsidRDefault="000C210B">
      <w:pPr>
        <w:rPr>
          <w:rFonts w:ascii="Arial" w:hAnsi="Arial" w:cs="Arial"/>
        </w:rPr>
      </w:pPr>
    </w:p>
    <w:p w14:paraId="0F3DC5F3" w14:textId="7696F681" w:rsidR="009E5073" w:rsidRDefault="002D48A8" w:rsidP="00403A8E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CR</w:t>
      </w:r>
      <w:r w:rsidR="00403A8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clarify the GSMA NG </w:t>
      </w:r>
      <w:r w:rsidR="00403A8E">
        <w:rPr>
          <w:rFonts w:ascii="Arial" w:hAnsi="Arial" w:cs="Arial"/>
        </w:rPr>
        <w:t>queries.</w:t>
      </w:r>
    </w:p>
    <w:p w14:paraId="3CF4F8B8" w14:textId="77777777" w:rsidR="00764D66" w:rsidRPr="00383FE5" w:rsidRDefault="00764D66" w:rsidP="00403A8E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CB2F01A" w14:textId="7B9166D3" w:rsidR="00383FE5" w:rsidRPr="00383FE5" w:rsidRDefault="00383FE5" w:rsidP="00383FE5">
      <w:pPr>
        <w:spacing w:after="120"/>
        <w:ind w:left="1713" w:hanging="993"/>
        <w:rPr>
          <w:rFonts w:ascii="Arial" w:hAnsi="Arial" w:cs="Arial"/>
          <w:bCs/>
        </w:rPr>
      </w:pPr>
      <w:r w:rsidRPr="00383FE5">
        <w:rPr>
          <w:rFonts w:ascii="Arial" w:hAnsi="Arial" w:cs="Arial"/>
          <w:bCs/>
        </w:rPr>
        <w:t>CT4 kindly asks GSMA NG group to take the above answers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4468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E95C2" w14:textId="77777777" w:rsidR="00446187" w:rsidRDefault="00446187">
      <w:r>
        <w:separator/>
      </w:r>
    </w:p>
  </w:endnote>
  <w:endnote w:type="continuationSeparator" w:id="0">
    <w:p w14:paraId="0C9483E3" w14:textId="77777777" w:rsidR="00446187" w:rsidRDefault="0044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14563" w14:textId="77777777" w:rsidR="00446187" w:rsidRDefault="00446187">
      <w:r>
        <w:separator/>
      </w:r>
    </w:p>
  </w:footnote>
  <w:footnote w:type="continuationSeparator" w:id="0">
    <w:p w14:paraId="7EC3EDF9" w14:textId="77777777" w:rsidR="00446187" w:rsidRDefault="00446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C32F7"/>
    <w:multiLevelType w:val="hybridMultilevel"/>
    <w:tmpl w:val="8A60F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6D1B"/>
    <w:multiLevelType w:val="hybridMultilevel"/>
    <w:tmpl w:val="F4B8FF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7127"/>
    <w:multiLevelType w:val="hybridMultilevel"/>
    <w:tmpl w:val="53C2A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AC10A7"/>
    <w:multiLevelType w:val="hybridMultilevel"/>
    <w:tmpl w:val="0414E9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94084297">
    <w:abstractNumId w:val="10"/>
  </w:num>
  <w:num w:numId="16" w16cid:durableId="1066756380">
    <w:abstractNumId w:val="11"/>
  </w:num>
  <w:num w:numId="17" w16cid:durableId="10844250">
    <w:abstractNumId w:val="16"/>
  </w:num>
  <w:num w:numId="18" w16cid:durableId="177242956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027"/>
    <w:rsid w:val="00061460"/>
    <w:rsid w:val="0008744D"/>
    <w:rsid w:val="000B1AA1"/>
    <w:rsid w:val="000C210B"/>
    <w:rsid w:val="000E511C"/>
    <w:rsid w:val="000F4E43"/>
    <w:rsid w:val="00105899"/>
    <w:rsid w:val="001375FF"/>
    <w:rsid w:val="00160824"/>
    <w:rsid w:val="001608BF"/>
    <w:rsid w:val="001734EB"/>
    <w:rsid w:val="001851D4"/>
    <w:rsid w:val="001A4AF7"/>
    <w:rsid w:val="001E3D39"/>
    <w:rsid w:val="0020788B"/>
    <w:rsid w:val="00266B66"/>
    <w:rsid w:val="002C130F"/>
    <w:rsid w:val="002D48A8"/>
    <w:rsid w:val="002E32CE"/>
    <w:rsid w:val="00304F14"/>
    <w:rsid w:val="00324107"/>
    <w:rsid w:val="00326B06"/>
    <w:rsid w:val="00347947"/>
    <w:rsid w:val="00347F7E"/>
    <w:rsid w:val="003663C4"/>
    <w:rsid w:val="00367678"/>
    <w:rsid w:val="00383FE5"/>
    <w:rsid w:val="003901E1"/>
    <w:rsid w:val="00392F85"/>
    <w:rsid w:val="003F369E"/>
    <w:rsid w:val="003F7277"/>
    <w:rsid w:val="00401229"/>
    <w:rsid w:val="00403A8E"/>
    <w:rsid w:val="004234FF"/>
    <w:rsid w:val="0043286A"/>
    <w:rsid w:val="00433139"/>
    <w:rsid w:val="00445241"/>
    <w:rsid w:val="00446187"/>
    <w:rsid w:val="00463675"/>
    <w:rsid w:val="004A645F"/>
    <w:rsid w:val="004B43FA"/>
    <w:rsid w:val="004C3F5A"/>
    <w:rsid w:val="004C49E8"/>
    <w:rsid w:val="004C4DCF"/>
    <w:rsid w:val="00503DD8"/>
    <w:rsid w:val="005061CF"/>
    <w:rsid w:val="00507006"/>
    <w:rsid w:val="0055486B"/>
    <w:rsid w:val="00584B08"/>
    <w:rsid w:val="005B0C12"/>
    <w:rsid w:val="005B74CC"/>
    <w:rsid w:val="00652D3B"/>
    <w:rsid w:val="00654758"/>
    <w:rsid w:val="00660A81"/>
    <w:rsid w:val="0068420E"/>
    <w:rsid w:val="00687A0B"/>
    <w:rsid w:val="006A33F7"/>
    <w:rsid w:val="006D0B09"/>
    <w:rsid w:val="006E17C7"/>
    <w:rsid w:val="007032C5"/>
    <w:rsid w:val="007116E4"/>
    <w:rsid w:val="00726FC3"/>
    <w:rsid w:val="00764D66"/>
    <w:rsid w:val="007713F0"/>
    <w:rsid w:val="0077169D"/>
    <w:rsid w:val="0077485D"/>
    <w:rsid w:val="00791728"/>
    <w:rsid w:val="007D7968"/>
    <w:rsid w:val="008701CA"/>
    <w:rsid w:val="0087400E"/>
    <w:rsid w:val="0089666F"/>
    <w:rsid w:val="008A4918"/>
    <w:rsid w:val="008B2054"/>
    <w:rsid w:val="008F5B13"/>
    <w:rsid w:val="0090241A"/>
    <w:rsid w:val="0091053E"/>
    <w:rsid w:val="00923E7C"/>
    <w:rsid w:val="009678DA"/>
    <w:rsid w:val="009A4832"/>
    <w:rsid w:val="009E5073"/>
    <w:rsid w:val="009F6E85"/>
    <w:rsid w:val="00A239DF"/>
    <w:rsid w:val="00A7348D"/>
    <w:rsid w:val="00A82F70"/>
    <w:rsid w:val="00A929EF"/>
    <w:rsid w:val="00A97507"/>
    <w:rsid w:val="00AB7086"/>
    <w:rsid w:val="00AD51BB"/>
    <w:rsid w:val="00AE489C"/>
    <w:rsid w:val="00AE7BE7"/>
    <w:rsid w:val="00AF40C4"/>
    <w:rsid w:val="00B144F4"/>
    <w:rsid w:val="00B656E8"/>
    <w:rsid w:val="00B949F9"/>
    <w:rsid w:val="00BB50B5"/>
    <w:rsid w:val="00BB5493"/>
    <w:rsid w:val="00BE5D0B"/>
    <w:rsid w:val="00BF7EE2"/>
    <w:rsid w:val="00C165D1"/>
    <w:rsid w:val="00C369D5"/>
    <w:rsid w:val="00C43346"/>
    <w:rsid w:val="00C43B02"/>
    <w:rsid w:val="00C6700A"/>
    <w:rsid w:val="00C76CA3"/>
    <w:rsid w:val="00CA2FB0"/>
    <w:rsid w:val="00D24BD0"/>
    <w:rsid w:val="00D53018"/>
    <w:rsid w:val="00D60078"/>
    <w:rsid w:val="00D676CD"/>
    <w:rsid w:val="00D9367E"/>
    <w:rsid w:val="00DA5361"/>
    <w:rsid w:val="00E16BBB"/>
    <w:rsid w:val="00E20604"/>
    <w:rsid w:val="00E41675"/>
    <w:rsid w:val="00E4207B"/>
    <w:rsid w:val="00E72B30"/>
    <w:rsid w:val="00E74B9D"/>
    <w:rsid w:val="00E76827"/>
    <w:rsid w:val="00E81149"/>
    <w:rsid w:val="00EA19B5"/>
    <w:rsid w:val="00EA68B1"/>
    <w:rsid w:val="00EE2732"/>
    <w:rsid w:val="00F00850"/>
    <w:rsid w:val="00F054A5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0C210B"/>
    <w:rPr>
      <w:lang w:eastAsia="en-US"/>
    </w:rPr>
  </w:style>
  <w:style w:type="paragraph" w:styleId="Revision">
    <w:name w:val="Revision"/>
    <w:hidden/>
    <w:uiPriority w:val="99"/>
    <w:semiHidden/>
    <w:rsid w:val="001375F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3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2023-11-02T08:45:00Z</dcterms:created>
  <dcterms:modified xsi:type="dcterms:W3CDTF">2023-11-02T08:45:00Z</dcterms:modified>
</cp:coreProperties>
</file>